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77" w:rsidRPr="003515CD" w:rsidRDefault="007B6E77" w:rsidP="007B6E7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515C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5CD">
        <w:rPr>
          <w:rFonts w:ascii="Times New Roman" w:hAnsi="Times New Roman" w:cs="Times New Roman"/>
          <w:sz w:val="28"/>
          <w:szCs w:val="28"/>
        </w:rPr>
        <w:t>спорта Мурманской области и урегулированию конфликта интересов</w:t>
      </w: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D3DFC">
        <w:rPr>
          <w:rFonts w:ascii="Times New Roman" w:hAnsi="Times New Roman" w:cs="Times New Roman"/>
          <w:sz w:val="28"/>
          <w:szCs w:val="28"/>
        </w:rPr>
        <w:t>________</w:t>
      </w:r>
    </w:p>
    <w:p w:rsidR="00791858" w:rsidRDefault="007D3DFC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91858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  <w:r w:rsidR="007D3DFC">
        <w:rPr>
          <w:rFonts w:ascii="Times New Roman" w:hAnsi="Times New Roman" w:cs="Times New Roman"/>
          <w:sz w:val="28"/>
          <w:szCs w:val="28"/>
        </w:rPr>
        <w:t>__</w:t>
      </w:r>
    </w:p>
    <w:p w:rsidR="00791858" w:rsidRDefault="007D3DFC" w:rsidP="007D3D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91858">
        <w:rPr>
          <w:rFonts w:ascii="Times New Roman" w:hAnsi="Times New Roman" w:cs="Times New Roman"/>
          <w:sz w:val="20"/>
          <w:szCs w:val="20"/>
        </w:rPr>
        <w:t xml:space="preserve">     (должность, 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7918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858" w:rsidRDefault="00791858" w:rsidP="007D3DFC">
      <w:pPr>
        <w:spacing w:after="1" w:line="200" w:lineRule="atLeast"/>
        <w:jc w:val="both"/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Вам, что я не имею возможности представить сведения о доходах, расходах, об имуществе и обязательствах имущественного характера своих  супруги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91858" w:rsidTr="0079185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(супруга) и (или) несовершеннолетних детей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1858" w:rsidTr="0079185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 (при наличии) супруги (супруга) и (или) несовершеннолетних детей)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наличии):</w:t>
      </w:r>
    </w:p>
    <w:p w:rsidR="00791858" w:rsidRDefault="00791858" w:rsidP="00791858">
      <w:pPr>
        <w:spacing w:after="1" w:line="20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                           _____________________________________                                   ________________________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                                     (подпись лица, подавшего обращение)                                           (расшифровка подписи)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Pr="00791858" w:rsidRDefault="007B6E77">
      <w:pPr>
        <w:rPr>
          <w:rFonts w:ascii="Times New Roman" w:hAnsi="Times New Roman" w:cs="Times New Roman"/>
          <w:sz w:val="28"/>
          <w:szCs w:val="28"/>
        </w:rPr>
      </w:pPr>
    </w:p>
    <w:sectPr w:rsidR="008451C1" w:rsidRPr="00791858" w:rsidSect="007918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5"/>
    <w:rsid w:val="006503DF"/>
    <w:rsid w:val="00791858"/>
    <w:rsid w:val="007B6E77"/>
    <w:rsid w:val="007D3DFC"/>
    <w:rsid w:val="00EF2CB5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90980-0BD0-4C50-9D23-6EDB2EDE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Кузьмичева Е.Е.</cp:lastModifiedBy>
  <cp:revision>2</cp:revision>
  <dcterms:created xsi:type="dcterms:W3CDTF">2022-04-06T07:35:00Z</dcterms:created>
  <dcterms:modified xsi:type="dcterms:W3CDTF">2022-04-06T07:35:00Z</dcterms:modified>
</cp:coreProperties>
</file>